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199A8D87" w:rsidR="00552381" w:rsidRPr="00552381" w:rsidRDefault="00BE3EAC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25.09.2023</w:t>
      </w:r>
      <w:r w:rsidR="00EA5758">
        <w:rPr>
          <w:sz w:val="28"/>
          <w:szCs w:val="28"/>
          <w:lang w:eastAsia="ar-SA"/>
        </w:rPr>
        <w:t xml:space="preserve"> </w:t>
      </w:r>
      <w:r w:rsidR="00971CC3">
        <w:rPr>
          <w:sz w:val="28"/>
          <w:szCs w:val="28"/>
          <w:lang w:eastAsia="ar-SA"/>
        </w:rPr>
        <w:t>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64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  <w:proofErr w:type="spellEnd"/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2D325E84" w:rsidR="00597D34" w:rsidRPr="00F403CC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403CC">
        <w:rPr>
          <w:rFonts w:ascii="Times New Roman" w:hAnsi="Times New Roman" w:cs="Times New Roman"/>
          <w:sz w:val="28"/>
          <w:szCs w:val="28"/>
        </w:rPr>
        <w:t>О</w:t>
      </w:r>
      <w:r w:rsidR="00EA5758" w:rsidRPr="00F403C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в </w:t>
      </w:r>
      <w:r w:rsidR="004B1A1E">
        <w:rPr>
          <w:rFonts w:ascii="Times New Roman" w:hAnsi="Times New Roman" w:cs="Times New Roman"/>
          <w:sz w:val="28"/>
          <w:szCs w:val="28"/>
        </w:rPr>
        <w:t>ф</w:t>
      </w:r>
      <w:r w:rsidR="004A52AB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</w:t>
      </w:r>
      <w:r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сведений о кадастровых номерах </w:t>
      </w:r>
      <w:r w:rsidR="00C10D6B" w:rsidRPr="00C56F56">
        <w:rPr>
          <w:rFonts w:ascii="Times New Roman" w:hAnsi="Times New Roman" w:cs="Times New Roman"/>
          <w:sz w:val="28"/>
          <w:szCs w:val="28"/>
        </w:rPr>
        <w:t>зданий,</w:t>
      </w:r>
      <w:r w:rsidR="004A52AB" w:rsidRPr="00C56F56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AE2F32">
        <w:rPr>
          <w:rFonts w:ascii="Times New Roman" w:hAnsi="Times New Roman" w:cs="Times New Roman"/>
          <w:sz w:val="28"/>
          <w:szCs w:val="28"/>
        </w:rPr>
        <w:t>П</w:t>
      </w:r>
      <w:r w:rsidR="007674FB">
        <w:rPr>
          <w:rFonts w:ascii="Times New Roman" w:hAnsi="Times New Roman" w:cs="Times New Roman"/>
          <w:sz w:val="28"/>
          <w:szCs w:val="28"/>
        </w:rPr>
        <w:t xml:space="preserve">лехановская          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301087" w:rsidRPr="00F403CC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="00301087" w:rsidRPr="00F4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3C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F403CC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0937A14A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4B1A1E">
        <w:rPr>
          <w:rFonts w:ascii="Times New Roman" w:hAnsi="Times New Roman" w:cs="Times New Roman"/>
          <w:sz w:val="28"/>
          <w:szCs w:val="28"/>
        </w:rPr>
        <w:t>в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целях актуализации содержащейся в </w:t>
      </w:r>
      <w:r w:rsidR="004E26A8" w:rsidRPr="001277F3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</w:t>
      </w:r>
      <w:r w:rsidR="004B1A1E" w:rsidRPr="004B1A1E">
        <w:rPr>
          <w:rFonts w:ascii="Times New Roman" w:hAnsi="Times New Roman" w:cs="Times New Roman"/>
          <w:sz w:val="28"/>
          <w:szCs w:val="28"/>
        </w:rPr>
        <w:t>информации</w:t>
      </w:r>
      <w:r w:rsidR="00344069">
        <w:rPr>
          <w:rFonts w:ascii="Times New Roman" w:hAnsi="Times New Roman" w:cs="Times New Roman"/>
          <w:sz w:val="28"/>
          <w:szCs w:val="28"/>
        </w:rPr>
        <w:t>, по результатам проведенной инвентаризации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>администрация Шуберского</w:t>
      </w:r>
      <w:r w:rsidR="00597D34" w:rsidRPr="008241CB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24C" w14:textId="29E8AF6A" w:rsidR="004E26A8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4E26A8">
        <w:rPr>
          <w:rFonts w:ascii="Times New Roman" w:hAnsi="Times New Roman" w:cs="Times New Roman"/>
          <w:sz w:val="28"/>
          <w:szCs w:val="28"/>
        </w:rPr>
        <w:t>Внести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в </w:t>
      </w:r>
      <w:r w:rsidR="004E26A8">
        <w:rPr>
          <w:rFonts w:ascii="Times New Roman" w:hAnsi="Times New Roman" w:cs="Times New Roman"/>
          <w:sz w:val="28"/>
          <w:szCs w:val="28"/>
        </w:rPr>
        <w:t>ф</w:t>
      </w:r>
      <w:r w:rsidR="004E26A8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 сведени</w:t>
      </w:r>
      <w:r w:rsidR="004E26A8">
        <w:rPr>
          <w:rFonts w:ascii="Times New Roman" w:hAnsi="Times New Roman" w:cs="Times New Roman"/>
          <w:sz w:val="28"/>
          <w:szCs w:val="28"/>
        </w:rPr>
        <w:t>я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о кадастровых номерах </w:t>
      </w:r>
      <w:r w:rsidR="00C10D6B" w:rsidRPr="00C56F56">
        <w:rPr>
          <w:rFonts w:ascii="Times New Roman" w:hAnsi="Times New Roman" w:cs="Times New Roman"/>
          <w:sz w:val="28"/>
          <w:szCs w:val="28"/>
        </w:rPr>
        <w:t>зданий,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расположенных по ул. </w:t>
      </w:r>
      <w:r w:rsidR="00AE2F32">
        <w:rPr>
          <w:rFonts w:ascii="Times New Roman" w:hAnsi="Times New Roman" w:cs="Times New Roman"/>
          <w:sz w:val="28"/>
          <w:szCs w:val="28"/>
        </w:rPr>
        <w:t>П</w:t>
      </w:r>
      <w:r w:rsidR="007674FB">
        <w:rPr>
          <w:rFonts w:ascii="Times New Roman" w:hAnsi="Times New Roman" w:cs="Times New Roman"/>
          <w:sz w:val="28"/>
          <w:szCs w:val="28"/>
        </w:rPr>
        <w:t>леханов</w:t>
      </w:r>
      <w:r w:rsidR="00AE2F32">
        <w:rPr>
          <w:rFonts w:ascii="Times New Roman" w:hAnsi="Times New Roman" w:cs="Times New Roman"/>
          <w:sz w:val="28"/>
          <w:szCs w:val="28"/>
        </w:rPr>
        <w:t>ская</w:t>
      </w:r>
      <w:r w:rsidR="004E26A8">
        <w:rPr>
          <w:rFonts w:ascii="Times New Roman" w:hAnsi="Times New Roman" w:cs="Times New Roman"/>
          <w:sz w:val="28"/>
          <w:szCs w:val="28"/>
        </w:rPr>
        <w:t xml:space="preserve"> 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E26A8" w:rsidRPr="00F403CC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="004E26A8" w:rsidRPr="00F4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A8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4E26A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6722537" w14:textId="72C7F913" w:rsidR="00597D34" w:rsidRPr="004E26A8" w:rsidRDefault="004E26A8" w:rsidP="004E26A8">
      <w:pPr>
        <w:spacing w:after="0" w:line="360" w:lineRule="auto"/>
        <w:ind w:left="45" w:right="4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26A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 w:rsidRPr="004E26A8">
        <w:rPr>
          <w:rFonts w:ascii="Times New Roman" w:hAnsi="Times New Roman" w:cs="Times New Roman"/>
          <w:sz w:val="28"/>
          <w:szCs w:val="28"/>
        </w:rPr>
        <w:t xml:space="preserve">Старшему инспектору администрации </w:t>
      </w:r>
      <w:r>
        <w:rPr>
          <w:rFonts w:ascii="Times New Roman" w:hAnsi="Times New Roman" w:cs="Times New Roman"/>
          <w:sz w:val="28"/>
          <w:szCs w:val="28"/>
        </w:rPr>
        <w:t>Беляевой Елене Николаевне</w:t>
      </w:r>
      <w:r w:rsidRPr="004E26A8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26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 об указанных в пункте 1 настоящего постановления</w:t>
      </w:r>
      <w:r w:rsidR="00B25F83">
        <w:rPr>
          <w:rFonts w:ascii="Times New Roman" w:hAnsi="Times New Roman" w:cs="Times New Roman"/>
          <w:sz w:val="28"/>
          <w:szCs w:val="28"/>
        </w:rPr>
        <w:t xml:space="preserve"> объектах адресации </w:t>
      </w:r>
      <w:r w:rsidRPr="004E26A8">
        <w:rPr>
          <w:rFonts w:ascii="Times New Roman" w:hAnsi="Times New Roman" w:cs="Times New Roman"/>
          <w:sz w:val="28"/>
          <w:szCs w:val="28"/>
        </w:rPr>
        <w:t xml:space="preserve">в </w:t>
      </w:r>
      <w:r w:rsidR="00BD303D">
        <w:rPr>
          <w:rFonts w:ascii="Times New Roman" w:hAnsi="Times New Roman" w:cs="Times New Roman"/>
          <w:sz w:val="28"/>
          <w:szCs w:val="28"/>
        </w:rPr>
        <w:t>ф</w:t>
      </w:r>
      <w:r w:rsidRPr="004E26A8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систему.</w:t>
      </w:r>
    </w:p>
    <w:p w14:paraId="240A9928" w14:textId="77777777" w:rsidR="00597D34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FE101" w14:textId="77777777" w:rsidR="00BD303D" w:rsidRPr="00B4778D" w:rsidRDefault="00BD303D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05793D16" w14:textId="77777777" w:rsidR="00E4499C" w:rsidRDefault="00597D34" w:rsidP="00CE1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4499C" w:rsidSect="00E4499C">
          <w:pgSz w:w="11906" w:h="16838"/>
          <w:pgMar w:top="1135" w:right="424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  <w:bookmarkEnd w:id="0"/>
    </w:p>
    <w:p w14:paraId="42C5D617" w14:textId="633BBAC7" w:rsidR="00E4499C" w:rsidRDefault="00E4499C" w:rsidP="00E4499C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FC95F2" w14:textId="622F11AC" w:rsidR="003662C3" w:rsidRPr="00815E76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06113C0F" w14:textId="77777777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E39C870" w14:textId="235B8765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E3EAC">
        <w:rPr>
          <w:rFonts w:ascii="Times New Roman" w:hAnsi="Times New Roman" w:cs="Times New Roman"/>
          <w:color w:val="000000"/>
          <w:sz w:val="28"/>
          <w:szCs w:val="28"/>
        </w:rPr>
        <w:t>25.09.2023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E3EAC">
        <w:rPr>
          <w:rFonts w:ascii="Times New Roman" w:hAnsi="Times New Roman" w:cs="Times New Roman"/>
          <w:color w:val="000000"/>
          <w:sz w:val="28"/>
          <w:szCs w:val="28"/>
        </w:rPr>
        <w:t>64</w:t>
      </w:r>
    </w:p>
    <w:p w14:paraId="0F1B1D60" w14:textId="77777777" w:rsidR="003662C3" w:rsidRDefault="003662C3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D50B3" w14:textId="77777777" w:rsidR="007B40DB" w:rsidRDefault="007B40DB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845"/>
        <w:gridCol w:w="4253"/>
        <w:gridCol w:w="7513"/>
        <w:gridCol w:w="2268"/>
      </w:tblGrid>
      <w:tr w:rsidR="00E35617" w:rsidRPr="007674FB" w14:paraId="68176C8F" w14:textId="77777777" w:rsidTr="00E4499C">
        <w:tc>
          <w:tcPr>
            <w:tcW w:w="845" w:type="dxa"/>
          </w:tcPr>
          <w:p w14:paraId="5491BF4D" w14:textId="2D3450CF" w:rsidR="00E35617" w:rsidRPr="007674FB" w:rsidRDefault="00E35617" w:rsidP="00E35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</w:tcPr>
          <w:p w14:paraId="7664DC63" w14:textId="4B76238B" w:rsidR="00E35617" w:rsidRPr="007674FB" w:rsidRDefault="00E35617" w:rsidP="00E356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  <w:tc>
          <w:tcPr>
            <w:tcW w:w="7513" w:type="dxa"/>
          </w:tcPr>
          <w:p w14:paraId="1667C5FE" w14:textId="1A7EA966" w:rsidR="00E35617" w:rsidRPr="007674FB" w:rsidRDefault="00E35617" w:rsidP="0040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68" w:type="dxa"/>
          </w:tcPr>
          <w:p w14:paraId="34C797CD" w14:textId="288F9B37" w:rsidR="00E35617" w:rsidRPr="007674FB" w:rsidRDefault="00E35617" w:rsidP="00E4499C">
            <w:pPr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E4499C" w:rsidRPr="007674FB" w14:paraId="421ACFB1" w14:textId="77777777" w:rsidTr="00E4499C">
        <w:tc>
          <w:tcPr>
            <w:tcW w:w="845" w:type="dxa"/>
          </w:tcPr>
          <w:p w14:paraId="528DE7A0" w14:textId="46853772" w:rsidR="00E4499C" w:rsidRPr="007674FB" w:rsidRDefault="00E4499C" w:rsidP="00E44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14:paraId="6F12F3C6" w14:textId="77777777" w:rsidR="007674FB" w:rsidRPr="007674FB" w:rsidRDefault="007674FB" w:rsidP="0076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74FB">
              <w:rPr>
                <w:rFonts w:ascii="Times New Roman" w:hAnsi="Times New Roman" w:cs="Times New Roman"/>
                <w:color w:val="000000"/>
              </w:rPr>
              <w:t>8032826c-3698-4344-8188-29e81bf80e74</w:t>
            </w:r>
          </w:p>
          <w:p w14:paraId="28FBB47A" w14:textId="5E9E2E87" w:rsidR="00E4499C" w:rsidRPr="007674FB" w:rsidRDefault="00E4499C" w:rsidP="00E4499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14:paraId="5B476D82" w14:textId="401E940E" w:rsidR="00E4499C" w:rsidRPr="007674FB" w:rsidRDefault="00E4499C" w:rsidP="00E449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 xml:space="preserve"> сельское поселение, поселок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>, улица П</w:t>
            </w:r>
            <w:r w:rsidR="007674FB" w:rsidRPr="007674FB">
              <w:rPr>
                <w:rFonts w:ascii="Times New Roman" w:hAnsi="Times New Roman" w:cs="Times New Roman"/>
              </w:rPr>
              <w:t>леханов</w:t>
            </w:r>
            <w:r w:rsidRPr="007674FB">
              <w:rPr>
                <w:rFonts w:ascii="Times New Roman" w:hAnsi="Times New Roman" w:cs="Times New Roman"/>
              </w:rPr>
              <w:t xml:space="preserve">ская, дом </w:t>
            </w:r>
            <w:r w:rsidR="007674FB" w:rsidRPr="007674F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8" w:type="dxa"/>
          </w:tcPr>
          <w:p w14:paraId="7C221209" w14:textId="16CD08B1" w:rsidR="00E4499C" w:rsidRPr="00DA2520" w:rsidRDefault="0058291A" w:rsidP="00DA2520">
            <w:pPr>
              <w:rPr>
                <w:rFonts w:ascii="Times New Roman" w:hAnsi="Times New Roman" w:cs="Times New Roman"/>
              </w:rPr>
            </w:pPr>
            <w:r w:rsidRPr="00DA2520">
              <w:rPr>
                <w:rFonts w:ascii="Times New Roman" w:hAnsi="Times New Roman" w:cs="Times New Roman"/>
              </w:rPr>
              <w:t>36:16:5101007:194</w:t>
            </w:r>
          </w:p>
        </w:tc>
      </w:tr>
      <w:tr w:rsidR="007674FB" w:rsidRPr="007674FB" w14:paraId="60737742" w14:textId="77777777" w:rsidTr="00E4499C">
        <w:tc>
          <w:tcPr>
            <w:tcW w:w="845" w:type="dxa"/>
          </w:tcPr>
          <w:p w14:paraId="5C691315" w14:textId="7FACF03E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14:paraId="06A57010" w14:textId="77777777" w:rsidR="007674FB" w:rsidRPr="007674FB" w:rsidRDefault="007674FB" w:rsidP="0076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74FB">
              <w:rPr>
                <w:rFonts w:ascii="Times New Roman" w:hAnsi="Times New Roman" w:cs="Times New Roman"/>
                <w:color w:val="000000"/>
              </w:rPr>
              <w:t>1e354850-4815-4930-a2ef-d568ab3da6f3</w:t>
            </w:r>
          </w:p>
          <w:p w14:paraId="460DE9FE" w14:textId="756BD3A5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1ED68C31" w14:textId="5C4DCD0A" w:rsidR="007674FB" w:rsidRPr="007674FB" w:rsidRDefault="007674FB" w:rsidP="00767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 xml:space="preserve"> сельское поселение, поселок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>, улица Плехановская, дом 19/1</w:t>
            </w:r>
          </w:p>
        </w:tc>
        <w:tc>
          <w:tcPr>
            <w:tcW w:w="2268" w:type="dxa"/>
          </w:tcPr>
          <w:p w14:paraId="7EDC31E7" w14:textId="1568FB6A" w:rsidR="007674FB" w:rsidRPr="00DA2520" w:rsidRDefault="0058291A" w:rsidP="00DA2520">
            <w:pPr>
              <w:rPr>
                <w:rFonts w:ascii="Times New Roman" w:hAnsi="Times New Roman" w:cs="Times New Roman"/>
              </w:rPr>
            </w:pPr>
            <w:r w:rsidRPr="00DA2520">
              <w:rPr>
                <w:rFonts w:ascii="Times New Roman" w:hAnsi="Times New Roman" w:cs="Times New Roman"/>
              </w:rPr>
              <w:t>36:16:5101006:338</w:t>
            </w:r>
          </w:p>
        </w:tc>
      </w:tr>
      <w:tr w:rsidR="007674FB" w:rsidRPr="007674FB" w14:paraId="0B61FA3D" w14:textId="77777777" w:rsidTr="00E4499C">
        <w:tc>
          <w:tcPr>
            <w:tcW w:w="845" w:type="dxa"/>
          </w:tcPr>
          <w:p w14:paraId="64C48A33" w14:textId="288986F1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14:paraId="6B7BE00E" w14:textId="77777777" w:rsidR="007674FB" w:rsidRPr="007674FB" w:rsidRDefault="007674FB" w:rsidP="0076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74FB">
              <w:rPr>
                <w:rFonts w:ascii="Times New Roman" w:hAnsi="Times New Roman" w:cs="Times New Roman"/>
                <w:color w:val="000000"/>
              </w:rPr>
              <w:t>03b4ad38-8303-4a75-bc00-26f1f07c82d6</w:t>
            </w:r>
          </w:p>
          <w:p w14:paraId="62F6B5A5" w14:textId="44A362A4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14:paraId="2DA36318" w14:textId="248E4104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 xml:space="preserve"> сельское поселение, поселок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>, улица Плехановская, дом 109/1</w:t>
            </w:r>
          </w:p>
        </w:tc>
        <w:tc>
          <w:tcPr>
            <w:tcW w:w="2268" w:type="dxa"/>
          </w:tcPr>
          <w:p w14:paraId="306AC706" w14:textId="7BC13B34" w:rsidR="007674FB" w:rsidRPr="00DA2520" w:rsidRDefault="00DA2520" w:rsidP="00DA2520">
            <w:pPr>
              <w:rPr>
                <w:rFonts w:ascii="Times New Roman" w:hAnsi="Times New Roman" w:cs="Times New Roman"/>
              </w:rPr>
            </w:pPr>
            <w:r w:rsidRPr="00DA2520">
              <w:rPr>
                <w:rFonts w:ascii="Times New Roman" w:hAnsi="Times New Roman" w:cs="Times New Roman"/>
              </w:rPr>
              <w:t>36:16:5101008:159</w:t>
            </w:r>
          </w:p>
        </w:tc>
      </w:tr>
      <w:tr w:rsidR="007674FB" w:rsidRPr="007674FB" w14:paraId="47C7794C" w14:textId="77777777" w:rsidTr="00E4499C">
        <w:tc>
          <w:tcPr>
            <w:tcW w:w="845" w:type="dxa"/>
          </w:tcPr>
          <w:p w14:paraId="74CB0948" w14:textId="3F0A8E50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Align w:val="center"/>
          </w:tcPr>
          <w:p w14:paraId="276DC4D9" w14:textId="77777777" w:rsidR="007674FB" w:rsidRPr="007674FB" w:rsidRDefault="007674FB" w:rsidP="0076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74FB">
              <w:rPr>
                <w:rFonts w:ascii="Times New Roman" w:hAnsi="Times New Roman" w:cs="Times New Roman"/>
                <w:color w:val="000000"/>
              </w:rPr>
              <w:t>2a04a873-fa78-40e4-ad5b-8b68d95fd436</w:t>
            </w:r>
          </w:p>
          <w:p w14:paraId="2C3010C9" w14:textId="4B0C179A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14:paraId="4B00ABC9" w14:textId="0FA2F5DA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 xml:space="preserve"> сельское поселение, поселок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>, улица Плехановская, дом 166а</w:t>
            </w:r>
          </w:p>
        </w:tc>
        <w:tc>
          <w:tcPr>
            <w:tcW w:w="2268" w:type="dxa"/>
          </w:tcPr>
          <w:p w14:paraId="53283008" w14:textId="26BFB036" w:rsidR="007674FB" w:rsidRPr="00DA2520" w:rsidRDefault="00DA2520" w:rsidP="00DA2520">
            <w:pPr>
              <w:rPr>
                <w:rFonts w:ascii="Times New Roman" w:hAnsi="Times New Roman" w:cs="Times New Roman"/>
              </w:rPr>
            </w:pPr>
            <w:r w:rsidRPr="00DA2520">
              <w:rPr>
                <w:rFonts w:ascii="Times New Roman" w:hAnsi="Times New Roman" w:cs="Times New Roman"/>
              </w:rPr>
              <w:t>36:16:5101009:161</w:t>
            </w:r>
          </w:p>
        </w:tc>
      </w:tr>
      <w:tr w:rsidR="007674FB" w:rsidRPr="007674FB" w14:paraId="72E35535" w14:textId="77777777" w:rsidTr="00E4499C">
        <w:tc>
          <w:tcPr>
            <w:tcW w:w="845" w:type="dxa"/>
          </w:tcPr>
          <w:p w14:paraId="05B6B394" w14:textId="130266D6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Align w:val="center"/>
          </w:tcPr>
          <w:p w14:paraId="245A744E" w14:textId="77777777" w:rsidR="007674FB" w:rsidRPr="007674FB" w:rsidRDefault="007674FB" w:rsidP="00767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74FB">
              <w:rPr>
                <w:rFonts w:ascii="Times New Roman" w:hAnsi="Times New Roman" w:cs="Times New Roman"/>
                <w:color w:val="000000"/>
              </w:rPr>
              <w:t>d72842e7-bfaf-4835-97f7-53bd92f304ef</w:t>
            </w:r>
          </w:p>
          <w:p w14:paraId="4D13E804" w14:textId="29F2499C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14:paraId="0FB8C496" w14:textId="11BBF6D4" w:rsidR="007674FB" w:rsidRPr="007674FB" w:rsidRDefault="007674FB" w:rsidP="00767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 xml:space="preserve"> сельское поселение, поселок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>, улица Плехановская, дом 3б</w:t>
            </w:r>
          </w:p>
        </w:tc>
        <w:tc>
          <w:tcPr>
            <w:tcW w:w="2268" w:type="dxa"/>
          </w:tcPr>
          <w:p w14:paraId="2E364434" w14:textId="1130976D" w:rsidR="007674FB" w:rsidRPr="00DA2520" w:rsidRDefault="00DA2520" w:rsidP="00DA2520">
            <w:pPr>
              <w:rPr>
                <w:rFonts w:ascii="Times New Roman" w:hAnsi="Times New Roman" w:cs="Times New Roman"/>
              </w:rPr>
            </w:pPr>
            <w:r w:rsidRPr="00DA2520">
              <w:rPr>
                <w:rFonts w:ascii="Times New Roman" w:hAnsi="Times New Roman" w:cs="Times New Roman"/>
              </w:rPr>
              <w:t>36:16:5101006:149</w:t>
            </w:r>
          </w:p>
        </w:tc>
      </w:tr>
      <w:tr w:rsidR="00DA2520" w:rsidRPr="007674FB" w14:paraId="20C90FF2" w14:textId="77777777" w:rsidTr="00E4499C">
        <w:tc>
          <w:tcPr>
            <w:tcW w:w="845" w:type="dxa"/>
          </w:tcPr>
          <w:p w14:paraId="03A6E646" w14:textId="5E2FD610" w:rsidR="00DA2520" w:rsidRPr="007674FB" w:rsidRDefault="00DA2520" w:rsidP="00DA2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vAlign w:val="center"/>
          </w:tcPr>
          <w:p w14:paraId="78A2776B" w14:textId="77777777" w:rsidR="00DA2520" w:rsidRPr="007674FB" w:rsidRDefault="00DA2520" w:rsidP="00DA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74FB">
              <w:rPr>
                <w:rFonts w:ascii="Times New Roman" w:hAnsi="Times New Roman" w:cs="Times New Roman"/>
                <w:color w:val="000000"/>
              </w:rPr>
              <w:t>46683bc2-58bb-4661-ac07-01adbdba4814</w:t>
            </w:r>
          </w:p>
          <w:p w14:paraId="34DCB790" w14:textId="4EFEB745" w:rsidR="00DA2520" w:rsidRPr="007674FB" w:rsidRDefault="00DA2520" w:rsidP="00DA25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14:paraId="127AE8A1" w14:textId="0BCC3564" w:rsidR="00DA2520" w:rsidRPr="007674FB" w:rsidRDefault="00DA2520" w:rsidP="00DA2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 xml:space="preserve"> сельское поселение, поселок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>, улица Плехановская, дом 33а</w:t>
            </w:r>
          </w:p>
        </w:tc>
        <w:tc>
          <w:tcPr>
            <w:tcW w:w="2268" w:type="dxa"/>
          </w:tcPr>
          <w:p w14:paraId="49A38243" w14:textId="6B98201F" w:rsidR="00DA2520" w:rsidRPr="00DA2520" w:rsidRDefault="00DA2520" w:rsidP="00DA2520">
            <w:pPr>
              <w:rPr>
                <w:rFonts w:ascii="Times New Roman" w:hAnsi="Times New Roman" w:cs="Times New Roman"/>
              </w:rPr>
            </w:pPr>
            <w:r w:rsidRPr="00DA2520">
              <w:rPr>
                <w:rFonts w:ascii="Times New Roman" w:hAnsi="Times New Roman" w:cs="Times New Roman"/>
              </w:rPr>
              <w:t>36:16:5101006:167</w:t>
            </w:r>
          </w:p>
        </w:tc>
      </w:tr>
      <w:tr w:rsidR="00DA2520" w:rsidRPr="007674FB" w14:paraId="7B70DFB7" w14:textId="77777777" w:rsidTr="00E4499C">
        <w:tc>
          <w:tcPr>
            <w:tcW w:w="845" w:type="dxa"/>
          </w:tcPr>
          <w:p w14:paraId="447BBD64" w14:textId="6C341819" w:rsidR="00DA2520" w:rsidRPr="007674FB" w:rsidRDefault="00DA2520" w:rsidP="00DA2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center"/>
          </w:tcPr>
          <w:p w14:paraId="46AE4F77" w14:textId="77777777" w:rsidR="00DA2520" w:rsidRPr="00DA2520" w:rsidRDefault="00DA2520" w:rsidP="00DA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A2520">
              <w:rPr>
                <w:rFonts w:ascii="Times New Roman" w:hAnsi="Times New Roman" w:cs="Times New Roman"/>
                <w:color w:val="000000"/>
                <w:lang w:val="en-US"/>
              </w:rPr>
              <w:t>f3d8de37-0d47-434c-bd13-a8dce46b3723</w:t>
            </w:r>
          </w:p>
          <w:p w14:paraId="5A1D81CA" w14:textId="1CC9A47D" w:rsidR="00DA2520" w:rsidRPr="007674FB" w:rsidRDefault="00DA2520" w:rsidP="00DA25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14:paraId="390901C4" w14:textId="282B6059" w:rsidR="00DA2520" w:rsidRPr="007674FB" w:rsidRDefault="00DA2520" w:rsidP="00DA2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 xml:space="preserve"> сельское поселение, поселок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>, улица Плехановская, дом 110а</w:t>
            </w:r>
          </w:p>
        </w:tc>
        <w:tc>
          <w:tcPr>
            <w:tcW w:w="2268" w:type="dxa"/>
          </w:tcPr>
          <w:p w14:paraId="6BFA4689" w14:textId="09D21A2D" w:rsidR="00DA2520" w:rsidRPr="00DA2520" w:rsidRDefault="00DA2520" w:rsidP="00DA2520">
            <w:pPr>
              <w:rPr>
                <w:rFonts w:ascii="Times New Roman" w:hAnsi="Times New Roman" w:cs="Times New Roman"/>
              </w:rPr>
            </w:pPr>
            <w:r w:rsidRPr="00DA2520">
              <w:rPr>
                <w:rFonts w:ascii="Times New Roman" w:hAnsi="Times New Roman" w:cs="Times New Roman"/>
              </w:rPr>
              <w:t>36:16:5101007:113</w:t>
            </w:r>
          </w:p>
        </w:tc>
      </w:tr>
      <w:tr w:rsidR="00DA2520" w:rsidRPr="007674FB" w14:paraId="171BF2C1" w14:textId="77777777" w:rsidTr="00E4499C">
        <w:tc>
          <w:tcPr>
            <w:tcW w:w="845" w:type="dxa"/>
          </w:tcPr>
          <w:p w14:paraId="046FACBF" w14:textId="258D73B1" w:rsidR="00DA2520" w:rsidRPr="007674FB" w:rsidRDefault="00DA2520" w:rsidP="00DA2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vAlign w:val="center"/>
          </w:tcPr>
          <w:p w14:paraId="73CA621F" w14:textId="77777777" w:rsidR="00DA2520" w:rsidRPr="007674FB" w:rsidRDefault="00DA2520" w:rsidP="00DA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74FB">
              <w:rPr>
                <w:rFonts w:ascii="Times New Roman" w:hAnsi="Times New Roman" w:cs="Times New Roman"/>
                <w:color w:val="000000"/>
              </w:rPr>
              <w:t>cc8935c4-e810-4521-b70d-ba5b60fa2f99</w:t>
            </w:r>
          </w:p>
          <w:p w14:paraId="4B42C0C7" w14:textId="7EB821C1" w:rsidR="00DA2520" w:rsidRPr="007674FB" w:rsidRDefault="00DA2520" w:rsidP="00DA25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14:paraId="5AEA5E45" w14:textId="362330B4" w:rsidR="00DA2520" w:rsidRPr="007674FB" w:rsidRDefault="00DA2520" w:rsidP="00DA2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4FB">
              <w:rPr>
                <w:rFonts w:ascii="Times New Roman" w:hAnsi="Times New Roman" w:cs="Times New Roman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 xml:space="preserve"> сельское поселение, поселок </w:t>
            </w:r>
            <w:proofErr w:type="spellStart"/>
            <w:r w:rsidRPr="007674FB">
              <w:rPr>
                <w:rFonts w:ascii="Times New Roman" w:hAnsi="Times New Roman" w:cs="Times New Roman"/>
              </w:rPr>
              <w:t>Шуберское</w:t>
            </w:r>
            <w:proofErr w:type="spellEnd"/>
            <w:r w:rsidRPr="007674FB">
              <w:rPr>
                <w:rFonts w:ascii="Times New Roman" w:hAnsi="Times New Roman" w:cs="Times New Roman"/>
              </w:rPr>
              <w:t>, улица Плехановская, дом 125а</w:t>
            </w:r>
          </w:p>
        </w:tc>
        <w:tc>
          <w:tcPr>
            <w:tcW w:w="2268" w:type="dxa"/>
          </w:tcPr>
          <w:p w14:paraId="703407CB" w14:textId="0E374F43" w:rsidR="00DA2520" w:rsidRPr="00DA2520" w:rsidRDefault="00DA2520" w:rsidP="00DA2520">
            <w:pPr>
              <w:rPr>
                <w:rFonts w:ascii="Times New Roman" w:hAnsi="Times New Roman" w:cs="Times New Roman"/>
              </w:rPr>
            </w:pPr>
            <w:r w:rsidRPr="00DA2520">
              <w:rPr>
                <w:rFonts w:ascii="Times New Roman" w:hAnsi="Times New Roman" w:cs="Times New Roman"/>
              </w:rPr>
              <w:t>36:16:5101008:407</w:t>
            </w:r>
          </w:p>
        </w:tc>
      </w:tr>
    </w:tbl>
    <w:p w14:paraId="7FCB907B" w14:textId="63486C9D" w:rsidR="007B40DB" w:rsidRPr="00070E14" w:rsidRDefault="007B40DB">
      <w:pPr>
        <w:spacing w:after="160" w:line="259" w:lineRule="auto"/>
        <w:rPr>
          <w:sz w:val="24"/>
          <w:szCs w:val="24"/>
        </w:rPr>
      </w:pPr>
    </w:p>
    <w:p w14:paraId="231C0130" w14:textId="77777777" w:rsidR="00DA2520" w:rsidRPr="00070E14" w:rsidRDefault="00DA2520">
      <w:pPr>
        <w:spacing w:after="160" w:line="259" w:lineRule="auto"/>
        <w:rPr>
          <w:sz w:val="24"/>
          <w:szCs w:val="24"/>
        </w:rPr>
      </w:pPr>
    </w:p>
    <w:sectPr w:rsidR="00DA2520" w:rsidRPr="00070E14" w:rsidSect="00E4499C">
      <w:pgSz w:w="16838" w:h="11906" w:orient="landscape"/>
      <w:pgMar w:top="1560" w:right="1135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44A0B"/>
    <w:rsid w:val="00051D30"/>
    <w:rsid w:val="000534E9"/>
    <w:rsid w:val="00070E14"/>
    <w:rsid w:val="000727BF"/>
    <w:rsid w:val="00073743"/>
    <w:rsid w:val="000A6703"/>
    <w:rsid w:val="000C7372"/>
    <w:rsid w:val="000D4750"/>
    <w:rsid w:val="0012172E"/>
    <w:rsid w:val="0013341F"/>
    <w:rsid w:val="00134511"/>
    <w:rsid w:val="00141753"/>
    <w:rsid w:val="00154B56"/>
    <w:rsid w:val="00156174"/>
    <w:rsid w:val="00170501"/>
    <w:rsid w:val="001B4C85"/>
    <w:rsid w:val="001D4DF9"/>
    <w:rsid w:val="001F08C9"/>
    <w:rsid w:val="00201B91"/>
    <w:rsid w:val="00212C0D"/>
    <w:rsid w:val="00234244"/>
    <w:rsid w:val="002449B6"/>
    <w:rsid w:val="00264FAB"/>
    <w:rsid w:val="00270FAE"/>
    <w:rsid w:val="002761D4"/>
    <w:rsid w:val="00296775"/>
    <w:rsid w:val="00297E78"/>
    <w:rsid w:val="002A0D6E"/>
    <w:rsid w:val="002B7E90"/>
    <w:rsid w:val="002F04EF"/>
    <w:rsid w:val="00301087"/>
    <w:rsid w:val="0030190C"/>
    <w:rsid w:val="00304EC5"/>
    <w:rsid w:val="00306B88"/>
    <w:rsid w:val="00315FB8"/>
    <w:rsid w:val="00323AD8"/>
    <w:rsid w:val="00344069"/>
    <w:rsid w:val="003502F7"/>
    <w:rsid w:val="003543DA"/>
    <w:rsid w:val="003662C3"/>
    <w:rsid w:val="0037572D"/>
    <w:rsid w:val="003A5904"/>
    <w:rsid w:val="003E4CF4"/>
    <w:rsid w:val="003F1225"/>
    <w:rsid w:val="003F5180"/>
    <w:rsid w:val="00401F86"/>
    <w:rsid w:val="00424485"/>
    <w:rsid w:val="00444BFF"/>
    <w:rsid w:val="00482DF1"/>
    <w:rsid w:val="00490A5F"/>
    <w:rsid w:val="004A18F5"/>
    <w:rsid w:val="004A52AB"/>
    <w:rsid w:val="004B1A1E"/>
    <w:rsid w:val="004D0873"/>
    <w:rsid w:val="004E17FE"/>
    <w:rsid w:val="004E26A8"/>
    <w:rsid w:val="00510A39"/>
    <w:rsid w:val="00512698"/>
    <w:rsid w:val="0051362D"/>
    <w:rsid w:val="0053693B"/>
    <w:rsid w:val="0053744E"/>
    <w:rsid w:val="005472F5"/>
    <w:rsid w:val="00552381"/>
    <w:rsid w:val="0058291A"/>
    <w:rsid w:val="00597075"/>
    <w:rsid w:val="00597D34"/>
    <w:rsid w:val="00694BBB"/>
    <w:rsid w:val="006A0CC2"/>
    <w:rsid w:val="006A4694"/>
    <w:rsid w:val="006C53C8"/>
    <w:rsid w:val="006E36F1"/>
    <w:rsid w:val="006F48A5"/>
    <w:rsid w:val="007674FB"/>
    <w:rsid w:val="00776F57"/>
    <w:rsid w:val="00782B8C"/>
    <w:rsid w:val="00792558"/>
    <w:rsid w:val="007A6FAF"/>
    <w:rsid w:val="007B1169"/>
    <w:rsid w:val="007B40DB"/>
    <w:rsid w:val="007B6540"/>
    <w:rsid w:val="00801C53"/>
    <w:rsid w:val="00825E21"/>
    <w:rsid w:val="008317DE"/>
    <w:rsid w:val="00835789"/>
    <w:rsid w:val="00866A50"/>
    <w:rsid w:val="008750F6"/>
    <w:rsid w:val="008769A5"/>
    <w:rsid w:val="00882959"/>
    <w:rsid w:val="008D692A"/>
    <w:rsid w:val="008E5C8D"/>
    <w:rsid w:val="0094154F"/>
    <w:rsid w:val="00953D07"/>
    <w:rsid w:val="00971CC3"/>
    <w:rsid w:val="009746CC"/>
    <w:rsid w:val="00993D03"/>
    <w:rsid w:val="009A5669"/>
    <w:rsid w:val="009D5A3D"/>
    <w:rsid w:val="009E0708"/>
    <w:rsid w:val="009E4F80"/>
    <w:rsid w:val="009E5760"/>
    <w:rsid w:val="009E73E1"/>
    <w:rsid w:val="009F493B"/>
    <w:rsid w:val="00A3537F"/>
    <w:rsid w:val="00A4264D"/>
    <w:rsid w:val="00A51CA2"/>
    <w:rsid w:val="00A52F50"/>
    <w:rsid w:val="00A5645A"/>
    <w:rsid w:val="00A70E0C"/>
    <w:rsid w:val="00A80F02"/>
    <w:rsid w:val="00A81A6A"/>
    <w:rsid w:val="00A9188F"/>
    <w:rsid w:val="00A96CD7"/>
    <w:rsid w:val="00AA77BF"/>
    <w:rsid w:val="00AD69DF"/>
    <w:rsid w:val="00AE2F32"/>
    <w:rsid w:val="00AE73CD"/>
    <w:rsid w:val="00B23AB1"/>
    <w:rsid w:val="00B25F83"/>
    <w:rsid w:val="00B31051"/>
    <w:rsid w:val="00B676A4"/>
    <w:rsid w:val="00B85D2F"/>
    <w:rsid w:val="00BA135D"/>
    <w:rsid w:val="00BA469A"/>
    <w:rsid w:val="00BD303D"/>
    <w:rsid w:val="00BE2F54"/>
    <w:rsid w:val="00BE3EAC"/>
    <w:rsid w:val="00C07CA9"/>
    <w:rsid w:val="00C10D6B"/>
    <w:rsid w:val="00C123F7"/>
    <w:rsid w:val="00C15489"/>
    <w:rsid w:val="00C22F54"/>
    <w:rsid w:val="00C32282"/>
    <w:rsid w:val="00C56F56"/>
    <w:rsid w:val="00C600B6"/>
    <w:rsid w:val="00C62324"/>
    <w:rsid w:val="00C64FE6"/>
    <w:rsid w:val="00C817F4"/>
    <w:rsid w:val="00CE0820"/>
    <w:rsid w:val="00CE1856"/>
    <w:rsid w:val="00D00B76"/>
    <w:rsid w:val="00D0476F"/>
    <w:rsid w:val="00D1568B"/>
    <w:rsid w:val="00D5269A"/>
    <w:rsid w:val="00D53313"/>
    <w:rsid w:val="00D77BCB"/>
    <w:rsid w:val="00DA2520"/>
    <w:rsid w:val="00DC0651"/>
    <w:rsid w:val="00DD0EF6"/>
    <w:rsid w:val="00DF3379"/>
    <w:rsid w:val="00E01550"/>
    <w:rsid w:val="00E35617"/>
    <w:rsid w:val="00E4499C"/>
    <w:rsid w:val="00E62FD5"/>
    <w:rsid w:val="00E90EC8"/>
    <w:rsid w:val="00E91ADF"/>
    <w:rsid w:val="00EA5758"/>
    <w:rsid w:val="00EA7B11"/>
    <w:rsid w:val="00EB5BA5"/>
    <w:rsid w:val="00F150B6"/>
    <w:rsid w:val="00F15F1D"/>
    <w:rsid w:val="00F345AB"/>
    <w:rsid w:val="00F403CC"/>
    <w:rsid w:val="00F50DE7"/>
    <w:rsid w:val="00F91765"/>
    <w:rsid w:val="00FA300B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6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2023-09-25T10:45:00Z</cp:lastPrinted>
  <dcterms:created xsi:type="dcterms:W3CDTF">2022-04-07T11:31:00Z</dcterms:created>
  <dcterms:modified xsi:type="dcterms:W3CDTF">2023-09-25T12:15:00Z</dcterms:modified>
</cp:coreProperties>
</file>